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69" w:rsidRDefault="007C4869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 of Ordinary Time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10</w:t>
            </w:r>
            <w:r w:rsidRPr="00E64E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Carol Pritchard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Lesley McMahon</w:t>
            </w:r>
          </w:p>
          <w:p w:rsidR="007C4869" w:rsidRPr="00D013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11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Sylvia Cole</w:t>
            </w:r>
          </w:p>
          <w:p w:rsidR="007C4869" w:rsidRPr="002C092C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12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13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Sylvia Cole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14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15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B72BDF" w:rsidRDefault="00B72BDF" w:rsidP="00B72BDF">
      <w:pPr>
        <w:rPr>
          <w:b/>
          <w:sz w:val="32"/>
          <w:szCs w:val="32"/>
        </w:rPr>
      </w:pPr>
    </w:p>
    <w:p w:rsidR="004A3F76" w:rsidRDefault="004A3F76" w:rsidP="00C94A15">
      <w:pPr>
        <w:rPr>
          <w:b/>
          <w:sz w:val="32"/>
          <w:szCs w:val="32"/>
        </w:rPr>
      </w:pPr>
    </w:p>
    <w:p w:rsidR="004A3F76" w:rsidRDefault="004A3F76" w:rsidP="00C94A15">
      <w:pPr>
        <w:rPr>
          <w:b/>
          <w:sz w:val="32"/>
          <w:szCs w:val="32"/>
        </w:rPr>
      </w:pPr>
    </w:p>
    <w:p w:rsidR="007C4869" w:rsidRDefault="007C4869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>
        <w:rPr>
          <w:b/>
          <w:sz w:val="32"/>
          <w:szCs w:val="32"/>
        </w:rPr>
        <w:t>Rota for Week 2</w:t>
      </w:r>
      <w:r>
        <w:rPr>
          <w:b/>
          <w:sz w:val="32"/>
          <w:szCs w:val="32"/>
        </w:rPr>
        <w:t xml:space="preserve"> of Ordinary Time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17</w:t>
            </w:r>
            <w:r w:rsidRPr="00E64E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C4869" w:rsidRPr="00D013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18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Pr="002C092C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19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>
              <w:rPr>
                <w:sz w:val="28"/>
                <w:szCs w:val="28"/>
              </w:rPr>
              <w:t>20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21</w:t>
            </w:r>
            <w:r w:rsidRPr="007C486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22</w:t>
            </w:r>
            <w:r w:rsidRPr="007C4869">
              <w:rPr>
                <w:sz w:val="28"/>
                <w:szCs w:val="28"/>
                <w:vertAlign w:val="superscript"/>
              </w:rPr>
              <w:t>nd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January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C4869"/>
    <w:rsid w:val="00857882"/>
    <w:rsid w:val="008707CA"/>
    <w:rsid w:val="00880B9C"/>
    <w:rsid w:val="008A525B"/>
    <w:rsid w:val="0092170C"/>
    <w:rsid w:val="00936C7B"/>
    <w:rsid w:val="00A43DB5"/>
    <w:rsid w:val="00A7557C"/>
    <w:rsid w:val="00B0446D"/>
    <w:rsid w:val="00B72BDF"/>
    <w:rsid w:val="00BD4253"/>
    <w:rsid w:val="00C02127"/>
    <w:rsid w:val="00C13EA3"/>
    <w:rsid w:val="00C52AE9"/>
    <w:rsid w:val="00C94A15"/>
    <w:rsid w:val="00D013AE"/>
    <w:rsid w:val="00D650D5"/>
    <w:rsid w:val="00EA6B3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709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5</cp:revision>
  <cp:lastPrinted>2021-01-08T12:03:00Z</cp:lastPrinted>
  <dcterms:created xsi:type="dcterms:W3CDTF">2020-11-20T12:22:00Z</dcterms:created>
  <dcterms:modified xsi:type="dcterms:W3CDTF">2021-01-08T12:03:00Z</dcterms:modified>
</cp:coreProperties>
</file>